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2"/>
        <w:gridCol w:w="2977"/>
        <w:gridCol w:w="3828"/>
        <w:gridCol w:w="2835"/>
        <w:gridCol w:w="2126"/>
      </w:tblGrid>
      <w:tr w:rsidR="00D60FDD" w:rsidRPr="007407D2" w14:paraId="078FB261" w14:textId="77777777" w:rsidTr="008C4E41">
        <w:tc>
          <w:tcPr>
            <w:tcW w:w="3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9C0EC" w14:textId="0A111C2A" w:rsidR="00D60FDD" w:rsidRPr="007407D2" w:rsidRDefault="00650228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Kıyaslayan </w:t>
            </w:r>
            <w:r w:rsidRPr="0074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</w:t>
            </w: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/Birim</w:t>
            </w:r>
            <w:r w:rsidR="00A17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(A)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AE777" w14:textId="4D723D9D" w:rsidR="00D60FDD" w:rsidRPr="007407D2" w:rsidRDefault="00650228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Sorumlusu</w:t>
            </w: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E8FE1" w14:textId="77777777" w:rsidR="00D60FDD" w:rsidRPr="007407D2" w:rsidRDefault="00650228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Kıyaslanan </w:t>
            </w:r>
            <w:r w:rsidRPr="0074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</w:t>
            </w: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/Birim </w:t>
            </w:r>
            <w:r w:rsidR="00A172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(B)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287CC" w14:textId="32B29F61" w:rsidR="00D60FDD" w:rsidRPr="007407D2" w:rsidRDefault="00650228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Sorumlusu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08DE0" w14:textId="77777777" w:rsidR="00D60FDD" w:rsidRPr="007407D2" w:rsidRDefault="00650228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Kıyaslama Tarihi</w:t>
            </w:r>
          </w:p>
        </w:tc>
      </w:tr>
      <w:tr w:rsidR="00D60FDD" w:rsidRPr="008C4E41" w14:paraId="212B9ED0" w14:textId="77777777" w:rsidTr="008C4E41">
        <w:tc>
          <w:tcPr>
            <w:tcW w:w="36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AEB36" w14:textId="77777777" w:rsidR="00D60FDD" w:rsidRPr="008C4E41" w:rsidRDefault="00D60FDD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DE4464" w14:textId="77777777" w:rsidR="00D60FDD" w:rsidRPr="008C4E41" w:rsidRDefault="00D60FDD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F29F00" w14:textId="77777777" w:rsidR="00D60FDD" w:rsidRPr="008C4E41" w:rsidRDefault="00D60FDD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A8157" w14:textId="77777777" w:rsidR="00D60FDD" w:rsidRPr="008C4E41" w:rsidRDefault="00D60FDD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D0C53D" w14:textId="77777777" w:rsidR="00D60FDD" w:rsidRPr="008C4E41" w:rsidRDefault="00D60FDD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21784963" w14:textId="77777777" w:rsidR="00D60FDD" w:rsidRPr="007407D2" w:rsidRDefault="00D60F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154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0"/>
        <w:gridCol w:w="2480"/>
        <w:gridCol w:w="2481"/>
      </w:tblGrid>
      <w:tr w:rsidR="00A17291" w:rsidRPr="007407D2" w14:paraId="6DFC7D43" w14:textId="77777777" w:rsidTr="008C4E41">
        <w:trPr>
          <w:tblHeader/>
        </w:trPr>
        <w:tc>
          <w:tcPr>
            <w:tcW w:w="10480" w:type="dxa"/>
            <w:vMerge w:val="restart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8A52163" w14:textId="57B31E4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Kıyaslama</w:t>
            </w: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Ölçütleri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1FE908F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 w:right="505" w:hang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Kıyaslama Sonuçları</w:t>
            </w:r>
          </w:p>
        </w:tc>
      </w:tr>
      <w:tr w:rsidR="00A17291" w:rsidRPr="007407D2" w14:paraId="3074AFFD" w14:textId="77777777" w:rsidTr="008C4E41">
        <w:trPr>
          <w:tblHeader/>
        </w:trPr>
        <w:tc>
          <w:tcPr>
            <w:tcW w:w="10480" w:type="dxa"/>
            <w:vMerge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A5E5FD7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18F6F2E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481" w:type="dxa"/>
            <w:tcBorders>
              <w:top w:val="single" w:sz="4" w:space="0" w:color="000000"/>
            </w:tcBorders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6A91AC4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</w:tr>
      <w:tr w:rsidR="00A17291" w:rsidRPr="007407D2" w14:paraId="44BCE608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7904E23" w14:textId="77777777" w:rsidR="00A17291" w:rsidRPr="007576C2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Personel Sayısı (Akademik)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612444B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5D2D833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6B81DCFF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DD1A204" w14:textId="77777777" w:rsidR="00A17291" w:rsidRPr="007576C2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Personel Sayısı (İdari)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E413684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6D52F3B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53E8EF94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008187F" w14:textId="77777777" w:rsidR="00A17291" w:rsidRPr="007576C2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Öğrenci Sayısı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1A0B5B4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D676DB8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264879C9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A3BEDE6" w14:textId="77777777" w:rsidR="00A17291" w:rsidRPr="007576C2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Bütçe Gerçekleşme Oranı (%)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8226CB7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BB1925B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679DC0E5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574EDDC" w14:textId="77777777" w:rsidR="00A17291" w:rsidRPr="007576C2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Öğrenci Memnuniyet Oranı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1D5E298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562BA9B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4BEE9474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9FE034F" w14:textId="77777777" w:rsidR="00A17291" w:rsidRPr="007576C2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Çalışan Memnuniyet Oranı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0D1B9AE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8CD02BB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7322C825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AC1FBC9" w14:textId="77777777" w:rsidR="00A17291" w:rsidRPr="007576C2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Paydaş Memnuniyet Oranı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EE5191A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00AE12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1D313858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8652AF4" w14:textId="77777777" w:rsidR="00A17291" w:rsidRPr="007576C2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Tedarikçi Memnuniyet Oranı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C2DA1B0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DA0CEFA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5D35B8F4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44B54A0" w14:textId="77777777" w:rsidR="00A17291" w:rsidRPr="007576C2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757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/Birim</w:t>
            </w: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576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Memnuniyet Yönetim Sistemindeki Bildirim Sayıları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8FA2AA2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0425EA6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6B0CF1BC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10560BF" w14:textId="77777777" w:rsidR="00A17291" w:rsidRPr="003B7F26" w:rsidRDefault="00A17291" w:rsidP="008C4E4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1017" w:hanging="283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İstek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65D861B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CEEAA6C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2D1F92DB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AA2A6EA" w14:textId="77777777" w:rsidR="00A17291" w:rsidRPr="003B7F26" w:rsidRDefault="00A17291" w:rsidP="008C4E4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1017" w:hanging="283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Bir Fikrim Var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CEA5551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4D7FD5C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61AECEDE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F51ACA2" w14:textId="77777777" w:rsidR="00A17291" w:rsidRPr="003B7F26" w:rsidRDefault="00A17291" w:rsidP="008C4E4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1017" w:hanging="283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Şikâyet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588ADB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ED3E2C1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2D7480C5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A4302CD" w14:textId="77777777" w:rsidR="00A17291" w:rsidRPr="003B7F26" w:rsidRDefault="00A17291" w:rsidP="008C4E4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1017" w:hanging="283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Memnuniyet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7CF3861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3B2CD22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225F2341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97CE34D" w14:textId="77777777" w:rsidR="00A17291" w:rsidRPr="003B7F26" w:rsidRDefault="00A17291" w:rsidP="008C4E4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1017" w:hanging="283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7F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Diğer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728E3BA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6B53FD7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2F3BE083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6D829BD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/Birim Stratejik Plan Gerçekleşme Oranı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DC6092F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15B1B87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3BE36C9A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720CC98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/Birim Hedef Konan Süreç Performans Gösterge Sayısı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055B63E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33D25E3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7A3960A7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ECA2272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/Birim Süreç Gerçekleşme Oranı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B98225D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6B3768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0B30D953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63DD8A3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/Birim Planlan Faaliyet Sayısı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DACA355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302BD9C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63383768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C0DFBD9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/Birim Faaliyet Gerçekleşme Oranı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F83A499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84E69A9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0AFB4775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EB287C4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/Birim Risk Gerçekleşme Oranı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20F5521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1418E42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6B320371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4F0FFEF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/Birim açılan Düzeltici İyileştirici Faaliyet (DİF) sayısı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C976904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A4753A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11E4FFFD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8BAE9ED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Birim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Yapılan Anket Sayısı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5AD2E3F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FD3F82F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700B6DDD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93D4961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576C2">
              <w:rPr>
                <w:rFonts w:ascii="Times New Roman" w:eastAsia="Times New Roman" w:hAnsi="Times New Roman" w:cs="Times New Roman"/>
                <w:sz w:val="24"/>
                <w:szCs w:val="24"/>
              </w:rPr>
              <w:t>Birim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Kalite Komisyon Toplantı Sayısı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F34D81E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953D47D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7CF486B0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182A8CE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/Birim </w:t>
            </w:r>
            <w:r w:rsidR="007576C2"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Öğrenci 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Oryantasyon Eğitimine Katılım Oranı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C92A182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04AB451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43872E39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BE00EE4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/Birim Mezun Öğrencilere Yönelik Gerçekleştirilen Faaliyet Sayısı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DA80B87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2CF3DEA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17291" w:rsidRPr="007407D2" w14:paraId="775FF3BE" w14:textId="77777777" w:rsidTr="008C4E41">
        <w:tc>
          <w:tcPr>
            <w:tcW w:w="10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4050FFB" w14:textId="77777777" w:rsidR="00A17291" w:rsidRPr="008C4E41" w:rsidRDefault="00A17291" w:rsidP="008C4E41">
            <w:pPr>
              <w:pStyle w:val="ListeParagraf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12" w:hanging="425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291">
              <w:rPr>
                <w:rFonts w:ascii="Times New Roman" w:eastAsia="Times New Roman" w:hAnsi="Times New Roman" w:cs="Times New Roman"/>
                <w:sz w:val="24"/>
                <w:szCs w:val="24"/>
              </w:rPr>
              <w:t>Kurum</w:t>
            </w:r>
            <w:r w:rsidRPr="008C4E41">
              <w:rPr>
                <w:rFonts w:ascii="Times New Roman" w:eastAsia="Times New Roman" w:hAnsi="Times New Roman" w:cs="Times New Roman"/>
                <w:sz w:val="24"/>
                <w:szCs w:val="24"/>
              </w:rPr>
              <w:t>/Birim Öğretim Elemanı Başına Düşen Bilimsel Yayın Sayısı (Ulusal/Uluslararası İndekslerde yer alan yayınlar)</w:t>
            </w:r>
          </w:p>
        </w:tc>
        <w:tc>
          <w:tcPr>
            <w:tcW w:w="2480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142F0C4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01B6E36" w14:textId="77777777" w:rsidR="00A17291" w:rsidRPr="007407D2" w:rsidRDefault="00A17291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7F252E64" w14:textId="5696E0B0" w:rsidR="008C4E41" w:rsidRDefault="008C4E4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Style w:val="a5"/>
        <w:tblW w:w="1544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600" w:firstRow="0" w:lastRow="0" w:firstColumn="0" w:lastColumn="0" w:noHBand="1" w:noVBand="1"/>
      </w:tblPr>
      <w:tblGrid>
        <w:gridCol w:w="1124"/>
        <w:gridCol w:w="5359"/>
        <w:gridCol w:w="4623"/>
        <w:gridCol w:w="4342"/>
      </w:tblGrid>
      <w:tr w:rsidR="00D60FDD" w:rsidRPr="007407D2" w14:paraId="175A1DCA" w14:textId="77777777" w:rsidTr="008C4E41"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DC32D" w14:textId="77777777" w:rsidR="00D60FDD" w:rsidRPr="007407D2" w:rsidRDefault="00650228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Kurum</w:t>
            </w:r>
          </w:p>
        </w:tc>
        <w:tc>
          <w:tcPr>
            <w:tcW w:w="5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565AC" w14:textId="4133F397" w:rsidR="00D60FDD" w:rsidRPr="007407D2" w:rsidRDefault="007576C2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Kurum/Birim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r w:rsidR="00650228"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Gelişmeye Açık Yönleri</w:t>
            </w:r>
          </w:p>
        </w:tc>
        <w:tc>
          <w:tcPr>
            <w:tcW w:w="4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A4688" w14:textId="0114BD94" w:rsidR="00D60FDD" w:rsidRPr="007407D2" w:rsidRDefault="007576C2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Kurum/Birim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50228"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İyileştirme Faaliyetleri</w:t>
            </w:r>
          </w:p>
        </w:tc>
        <w:tc>
          <w:tcPr>
            <w:tcW w:w="4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0C172" w14:textId="77777777" w:rsidR="00D60FDD" w:rsidRPr="007407D2" w:rsidRDefault="007576C2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Kurum/Birim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50228"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İyi Uygulama Örnekleri</w:t>
            </w:r>
          </w:p>
        </w:tc>
      </w:tr>
      <w:tr w:rsidR="00D60FDD" w:rsidRPr="007407D2" w14:paraId="0DA69B2E" w14:textId="77777777" w:rsidTr="008C4E41">
        <w:trPr>
          <w:trHeight w:val="795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58D05" w14:textId="77777777" w:rsidR="00D60FDD" w:rsidRPr="007407D2" w:rsidRDefault="00650228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5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FF353" w14:textId="77777777" w:rsidR="00D60FDD" w:rsidRPr="007407D2" w:rsidRDefault="00D6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69064" w14:textId="77777777" w:rsidR="00D60FDD" w:rsidRPr="007407D2" w:rsidRDefault="00D6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E32FB" w14:textId="77777777" w:rsidR="00D60FDD" w:rsidRPr="007407D2" w:rsidRDefault="00D6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60FDD" w:rsidRPr="007407D2" w14:paraId="47CB0CDB" w14:textId="77777777" w:rsidTr="008C4E41">
        <w:trPr>
          <w:trHeight w:val="795"/>
        </w:trPr>
        <w:tc>
          <w:tcPr>
            <w:tcW w:w="11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BFEF0" w14:textId="77777777" w:rsidR="00D60FDD" w:rsidRPr="007407D2" w:rsidRDefault="00650228" w:rsidP="008C4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53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0251D" w14:textId="77777777" w:rsidR="00D60FDD" w:rsidRPr="007407D2" w:rsidRDefault="00D6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CA0E7" w14:textId="77777777" w:rsidR="00D60FDD" w:rsidRPr="007407D2" w:rsidRDefault="00D6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58FD0" w14:textId="77777777" w:rsidR="00D60FDD" w:rsidRPr="007407D2" w:rsidRDefault="00D6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53B915C8" w14:textId="77777777" w:rsidR="00D60FDD" w:rsidRPr="007407D2" w:rsidRDefault="00D60F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6"/>
        <w:tblW w:w="1544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41"/>
      </w:tblGrid>
      <w:tr w:rsidR="00D60FDD" w:rsidRPr="007407D2" w14:paraId="55AF93C6" w14:textId="77777777" w:rsidTr="008C4E41">
        <w:tc>
          <w:tcPr>
            <w:tcW w:w="15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B9CEA" w14:textId="77777777" w:rsidR="00D60FDD" w:rsidRPr="007407D2" w:rsidRDefault="006502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KIYASLAMA</w:t>
            </w:r>
            <w:r w:rsidR="007576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DEĞERLENDİRME</w:t>
            </w:r>
            <w:r w:rsidRPr="00740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RAPORU</w:t>
            </w:r>
          </w:p>
        </w:tc>
      </w:tr>
      <w:tr w:rsidR="00D60FDD" w:rsidRPr="007407D2" w14:paraId="5EB03CBC" w14:textId="77777777" w:rsidTr="008C4E41">
        <w:trPr>
          <w:trHeight w:val="1207"/>
        </w:trPr>
        <w:tc>
          <w:tcPr>
            <w:tcW w:w="154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4F9CE" w14:textId="77777777" w:rsidR="00D60FDD" w:rsidRPr="007407D2" w:rsidRDefault="00D6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A16DD87" w14:textId="77777777" w:rsidR="00D60FDD" w:rsidRPr="00834E40" w:rsidRDefault="00D60FDD" w:rsidP="008C4E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"/>
          <w:szCs w:val="2"/>
        </w:rPr>
      </w:pPr>
    </w:p>
    <w:sectPr w:rsidR="00D60FDD" w:rsidRPr="00834E40" w:rsidSect="008C4E41">
      <w:headerReference w:type="default" r:id="rId8"/>
      <w:footerReference w:type="default" r:id="rId9"/>
      <w:pgSz w:w="16840" w:h="11907" w:orient="landscape" w:code="9"/>
      <w:pgMar w:top="1985" w:right="737" w:bottom="851" w:left="737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7DCF3" w14:textId="77777777" w:rsidR="0087379D" w:rsidRDefault="0087379D" w:rsidP="007407D2">
      <w:pPr>
        <w:spacing w:line="240" w:lineRule="auto"/>
      </w:pPr>
      <w:r>
        <w:separator/>
      </w:r>
    </w:p>
  </w:endnote>
  <w:endnote w:type="continuationSeparator" w:id="0">
    <w:p w14:paraId="3F54272B" w14:textId="77777777" w:rsidR="0087379D" w:rsidRDefault="0087379D" w:rsidP="007407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D512" w14:textId="77777777" w:rsidR="007407D2" w:rsidRPr="007407D2" w:rsidRDefault="007407D2">
    <w:pPr>
      <w:pStyle w:val="AltBilgi"/>
      <w:rPr>
        <w:rFonts w:ascii="Times New Roman" w:hAnsi="Times New Roman" w:cs="Times New Roman"/>
        <w:sz w:val="16"/>
        <w:szCs w:val="16"/>
      </w:rPr>
    </w:pPr>
    <w:r w:rsidRPr="007407D2">
      <w:rPr>
        <w:rFonts w:ascii="Times New Roman" w:hAnsi="Times New Roman" w:cs="Times New Roman"/>
        <w:i/>
        <w:sz w:val="16"/>
        <w:szCs w:val="16"/>
      </w:rPr>
      <w:t xml:space="preserve">(Form No: FR- </w:t>
    </w:r>
    <w:r>
      <w:rPr>
        <w:rFonts w:ascii="Times New Roman" w:hAnsi="Times New Roman" w:cs="Times New Roman"/>
        <w:i/>
        <w:sz w:val="16"/>
        <w:szCs w:val="16"/>
      </w:rPr>
      <w:t>638</w:t>
    </w:r>
    <w:r w:rsidRPr="007407D2">
      <w:rPr>
        <w:rFonts w:ascii="Times New Roman" w:hAnsi="Times New Roman" w:cs="Times New Roman"/>
        <w:i/>
        <w:sz w:val="16"/>
        <w:szCs w:val="16"/>
      </w:rPr>
      <w:t>; Revizyon Tarihi :….../..…/……..; Revizyon No:…….)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6379D" w14:textId="77777777" w:rsidR="0087379D" w:rsidRDefault="0087379D" w:rsidP="007407D2">
      <w:pPr>
        <w:spacing w:line="240" w:lineRule="auto"/>
      </w:pPr>
      <w:r>
        <w:separator/>
      </w:r>
    </w:p>
  </w:footnote>
  <w:footnote w:type="continuationSeparator" w:id="0">
    <w:p w14:paraId="7487E414" w14:textId="77777777" w:rsidR="0087379D" w:rsidRDefault="0087379D" w:rsidP="007407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CellMar>
        <w:left w:w="85" w:type="dxa"/>
        <w:right w:w="87" w:type="dxa"/>
      </w:tblCellMar>
      <w:tblLook w:val="04A0" w:firstRow="1" w:lastRow="0" w:firstColumn="1" w:lastColumn="0" w:noHBand="0" w:noVBand="1"/>
    </w:tblPr>
    <w:tblGrid>
      <w:gridCol w:w="1409"/>
      <w:gridCol w:w="12119"/>
      <w:gridCol w:w="1822"/>
    </w:tblGrid>
    <w:tr w:rsidR="007407D2" w:rsidRPr="008C4E41" w14:paraId="42EE98A0" w14:textId="77777777" w:rsidTr="008C4E41">
      <w:trPr>
        <w:jc w:val="center"/>
      </w:trPr>
      <w:tc>
        <w:tcPr>
          <w:tcW w:w="141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  <w:vAlign w:val="center"/>
        </w:tcPr>
        <w:p w14:paraId="2E2983DA" w14:textId="77777777" w:rsidR="007407D2" w:rsidRPr="008C4E41" w:rsidRDefault="007407D2" w:rsidP="008C4E41">
          <w:pPr>
            <w:spacing w:line="240" w:lineRule="auto"/>
            <w:jc w:val="center"/>
            <w:rPr>
              <w:rFonts w:ascii="Calibri" w:hAnsi="Calibri"/>
              <w:sz w:val="28"/>
              <w:szCs w:val="28"/>
            </w:rPr>
          </w:pPr>
          <w:r w:rsidRPr="008C4E41">
            <w:rPr>
              <w:rFonts w:ascii="Calibri" w:hAnsi="Calibri"/>
              <w:noProof/>
              <w:sz w:val="28"/>
              <w:szCs w:val="28"/>
            </w:rPr>
            <w:drawing>
              <wp:inline distT="0" distB="0" distL="0" distR="0" wp14:anchorId="271480C2" wp14:editId="4006DC0E">
                <wp:extent cx="720000" cy="720000"/>
                <wp:effectExtent l="0" t="0" r="4445" b="4445"/>
                <wp:docPr id="31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9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09B407A8" w14:textId="3A384D0E" w:rsidR="007407D2" w:rsidRPr="008C4E41" w:rsidRDefault="007407D2" w:rsidP="008C4E41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C4E41">
            <w:rPr>
              <w:rFonts w:ascii="Times New Roman" w:hAnsi="Times New Roman" w:cs="Times New Roman"/>
              <w:b/>
              <w:sz w:val="28"/>
              <w:szCs w:val="28"/>
            </w:rPr>
            <w:t>KIRŞEHİR AHİ EVRAN ÜNİVERSİTESİ</w:t>
          </w:r>
        </w:p>
        <w:p w14:paraId="5A967A1E" w14:textId="77777777" w:rsidR="007407D2" w:rsidRPr="008C4E41" w:rsidRDefault="007407D2" w:rsidP="008C4E41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C4E41">
            <w:rPr>
              <w:rFonts w:ascii="Times New Roman" w:hAnsi="Times New Roman" w:cs="Times New Roman"/>
              <w:b/>
              <w:sz w:val="28"/>
              <w:szCs w:val="28"/>
            </w:rPr>
            <w:t>KIYASLAMA FORMU</w:t>
          </w:r>
        </w:p>
      </w:tc>
      <w:tc>
        <w:tcPr>
          <w:tcW w:w="1815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59D7B2AE" w14:textId="77777777" w:rsidR="007407D2" w:rsidRPr="008C4E41" w:rsidRDefault="007407D2" w:rsidP="008C4E41">
          <w:pPr>
            <w:spacing w:line="240" w:lineRule="auto"/>
            <w:jc w:val="right"/>
            <w:rPr>
              <w:rFonts w:ascii="Calibri" w:hAnsi="Calibri"/>
              <w:sz w:val="28"/>
              <w:szCs w:val="28"/>
            </w:rPr>
          </w:pPr>
          <w:r w:rsidRPr="008C4E41">
            <w:rPr>
              <w:rFonts w:ascii="Calibri" w:hAnsi="Calibri"/>
              <w:noProof/>
              <w:sz w:val="28"/>
              <w:szCs w:val="28"/>
            </w:rPr>
            <w:drawing>
              <wp:inline distT="0" distB="0" distL="0" distR="0" wp14:anchorId="02D1DE2A" wp14:editId="1FF2B820">
                <wp:extent cx="1044000" cy="629851"/>
                <wp:effectExtent l="0" t="0" r="3810" b="0"/>
                <wp:docPr id="32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000" cy="629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61FCAD" w14:textId="77777777" w:rsidR="007407D2" w:rsidRPr="008C4E41" w:rsidRDefault="007407D2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17B23"/>
    <w:multiLevelType w:val="hybridMultilevel"/>
    <w:tmpl w:val="7646C9B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D7487"/>
    <w:multiLevelType w:val="hybridMultilevel"/>
    <w:tmpl w:val="4E36E45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526173">
    <w:abstractNumId w:val="0"/>
  </w:num>
  <w:num w:numId="2" w16cid:durableId="1850948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FDD"/>
    <w:rsid w:val="00650228"/>
    <w:rsid w:val="007407D2"/>
    <w:rsid w:val="007576C2"/>
    <w:rsid w:val="00834E40"/>
    <w:rsid w:val="0087379D"/>
    <w:rsid w:val="008C4E41"/>
    <w:rsid w:val="00A17291"/>
    <w:rsid w:val="00C86493"/>
    <w:rsid w:val="00D6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87290"/>
  <w15:docId w15:val="{DC41BA17-6B1C-4D4B-A815-E111B5C1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407D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07D2"/>
  </w:style>
  <w:style w:type="paragraph" w:styleId="AltBilgi">
    <w:name w:val="footer"/>
    <w:basedOn w:val="Normal"/>
    <w:link w:val="AltBilgiChar"/>
    <w:uiPriority w:val="99"/>
    <w:unhideWhenUsed/>
    <w:rsid w:val="007407D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07D2"/>
  </w:style>
  <w:style w:type="paragraph" w:styleId="ListeParagraf">
    <w:name w:val="List Paragraph"/>
    <w:basedOn w:val="Normal"/>
    <w:uiPriority w:val="34"/>
    <w:qFormat/>
    <w:rsid w:val="00A17291"/>
    <w:pPr>
      <w:spacing w:after="160" w:line="259" w:lineRule="auto"/>
      <w:ind w:left="720"/>
      <w:contextualSpacing/>
    </w:pPr>
    <w:rPr>
      <w:rFonts w:ascii="Calibri" w:eastAsia="Calibri" w:hAnsi="Calibri" w:cs="Calibri"/>
    </w:rPr>
  </w:style>
  <w:style w:type="table" w:customStyle="1" w:styleId="14">
    <w:name w:val="14"/>
    <w:basedOn w:val="NormalTablo"/>
    <w:rsid w:val="00A1729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nil"/>
    </w:tblPr>
  </w:style>
  <w:style w:type="table" w:customStyle="1" w:styleId="3">
    <w:name w:val="3"/>
    <w:basedOn w:val="NormalTablo"/>
    <w:rsid w:val="00A1729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nil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WiJYCRtKJSlVnEbmGylEtjkTgw==">CgMxLjAyCGguZ2pkZ3hzOAByITFEZUU4U3JrckZXNzdfUTk5VjBJVWdiT1hTbWdXcW5CRw==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Canfer Memoğlu</cp:lastModifiedBy>
  <cp:revision>5</cp:revision>
  <dcterms:created xsi:type="dcterms:W3CDTF">2023-06-01T07:54:00Z</dcterms:created>
  <dcterms:modified xsi:type="dcterms:W3CDTF">2023-07-28T13:00:00Z</dcterms:modified>
</cp:coreProperties>
</file>